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B76F9" w14:textId="0CB20EE8" w:rsidR="00C4616F" w:rsidRPr="00E57694" w:rsidRDefault="00B86A3E">
      <w:pPr>
        <w:rPr>
          <w:rFonts w:ascii="Meiryo UI" w:eastAsia="Meiryo UI" w:hAnsi="Meiryo UI"/>
        </w:rPr>
      </w:pPr>
      <w:r w:rsidRPr="00E57694">
        <w:rPr>
          <w:rFonts w:ascii="Meiryo UI" w:eastAsia="Meiryo UI" w:hAnsi="Meiryo UI"/>
        </w:rPr>
        <w:t>Table１　Parents' socio-economic status by food diversity group</w:t>
      </w:r>
    </w:p>
    <w:tbl>
      <w:tblPr>
        <w:tblW w:w="11193" w:type="dxa"/>
        <w:tblInd w:w="-56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9"/>
        <w:gridCol w:w="1420"/>
        <w:gridCol w:w="3259"/>
        <w:gridCol w:w="1048"/>
        <w:gridCol w:w="932"/>
        <w:gridCol w:w="981"/>
        <w:gridCol w:w="1020"/>
        <w:gridCol w:w="966"/>
        <w:gridCol w:w="8"/>
      </w:tblGrid>
      <w:tr w:rsidR="00B86A3E" w:rsidRPr="00E57694" w14:paraId="331F385F" w14:textId="77777777" w:rsidTr="00B23A26">
        <w:trPr>
          <w:gridAfter w:val="1"/>
          <w:wAfter w:w="8" w:type="dxa"/>
          <w:trHeight w:val="375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8B46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CBC8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78D8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D15B" w14:textId="7CD75BF9" w:rsidR="00B86A3E" w:rsidRPr="00F9256E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Cs w:val="21"/>
              </w:rPr>
            </w:pPr>
            <w:r w:rsidRPr="00F9256E">
              <w:rPr>
                <w:rFonts w:ascii="Meiryo UI" w:eastAsia="Meiryo UI" w:hAnsi="Meiryo UI" w:cs="ＭＳ Ｐゴシック" w:hint="eastAsia"/>
                <w:color w:val="000000"/>
                <w:kern w:val="0"/>
                <w:szCs w:val="21"/>
              </w:rPr>
              <w:t xml:space="preserve">Food </w:t>
            </w:r>
            <w:r w:rsidRPr="00F9256E">
              <w:rPr>
                <w:rFonts w:ascii="Meiryo UI" w:eastAsia="Meiryo UI" w:hAnsi="Meiryo UI" w:cs="ＭＳ Ｐゴシック"/>
                <w:color w:val="000000"/>
                <w:kern w:val="0"/>
                <w:szCs w:val="21"/>
              </w:rPr>
              <w:t>diversity</w:t>
            </w:r>
            <w:r w:rsidRPr="00F9256E">
              <w:rPr>
                <w:rFonts w:ascii="Meiryo UI" w:eastAsia="Meiryo UI" w:hAnsi="Meiryo UI" w:cs="ＭＳ Ｐゴシック" w:hint="eastAsia"/>
                <w:color w:val="000000"/>
                <w:kern w:val="0"/>
                <w:szCs w:val="21"/>
              </w:rPr>
              <w:t xml:space="preserve"> score group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768F" w14:textId="77777777" w:rsidR="00B86A3E" w:rsidRPr="00E57694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B86A3E" w:rsidRPr="00E57694" w14:paraId="0C9D8BCD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67FB" w14:textId="77777777" w:rsidR="00B86A3E" w:rsidRPr="00E57694" w:rsidRDefault="00B86A3E" w:rsidP="00B86A3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EF5B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7AD4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121F" w14:textId="09FACD89" w:rsidR="00B86A3E" w:rsidRPr="00134705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134705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High</w:t>
            </w:r>
            <w:r w:rsidR="00134705"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  <w:t>er</w:t>
            </w:r>
            <w:r w:rsidRPr="00134705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 (≥4 points)</w:t>
            </w:r>
          </w:p>
        </w:tc>
        <w:tc>
          <w:tcPr>
            <w:tcW w:w="20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19E3" w14:textId="54FB3FE8" w:rsidR="00B86A3E" w:rsidRPr="00134705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134705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Low</w:t>
            </w:r>
            <w:r w:rsidR="00134705"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  <w:t>er</w:t>
            </w:r>
            <w:r w:rsidRPr="00134705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 (≤3 points)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DF26" w14:textId="77777777" w:rsidR="00B86A3E" w:rsidRPr="00E57694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B86A3E" w:rsidRPr="00E57694" w14:paraId="0B576AA1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E688" w14:textId="77777777" w:rsidR="00B86A3E" w:rsidRPr="00E57694" w:rsidRDefault="00B86A3E" w:rsidP="00B86A3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A594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051D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2E61" w14:textId="77777777" w:rsidR="00B86A3E" w:rsidRPr="00134705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134705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(n=1151, 53.7%)</w:t>
            </w:r>
          </w:p>
        </w:tc>
        <w:tc>
          <w:tcPr>
            <w:tcW w:w="20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4163" w14:textId="77777777" w:rsidR="00B86A3E" w:rsidRPr="00134705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134705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(n=992, 46.3%)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606F" w14:textId="77777777" w:rsidR="00B86A3E" w:rsidRPr="00E57694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B86A3E" w:rsidRPr="00E57694" w14:paraId="56E8AFD8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4FF9" w14:textId="77777777" w:rsidR="00B86A3E" w:rsidRPr="00E57694" w:rsidRDefault="00B86A3E" w:rsidP="00B86A3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C0BF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4F8E" w14:textId="77777777" w:rsidR="00B86A3E" w:rsidRPr="00E57694" w:rsidRDefault="00B86A3E" w:rsidP="00B86A3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D148" w14:textId="77777777" w:rsidR="00B86A3E" w:rsidRPr="00E57694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70B3" w14:textId="77777777" w:rsidR="00B86A3E" w:rsidRPr="00E57694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700C" w14:textId="77777777" w:rsidR="00B86A3E" w:rsidRPr="00E57694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6137" w14:textId="77777777" w:rsidR="00B86A3E" w:rsidRPr="00E57694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34130" w14:textId="77777777" w:rsidR="00B86A3E" w:rsidRPr="00E57694" w:rsidRDefault="00B86A3E" w:rsidP="00B86A3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ｐ</w:t>
            </w:r>
          </w:p>
        </w:tc>
      </w:tr>
      <w:tr w:rsidR="00F9256E" w:rsidRPr="00E57694" w14:paraId="26A7535D" w14:textId="77777777" w:rsidTr="00B23A26">
        <w:trPr>
          <w:gridAfter w:val="1"/>
          <w:wAfter w:w="7" w:type="dxa"/>
          <w:trHeight w:val="330"/>
        </w:trPr>
        <w:tc>
          <w:tcPr>
            <w:tcW w:w="298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7DDE94" w14:textId="24FEFB78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Relationship </w:t>
            </w:r>
            <w:r w:rsidR="00B23A26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with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the</w:t>
            </w:r>
            <w:r w:rsidR="00B23A26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ir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child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0A178" w14:textId="2768A12C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mother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39E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1130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E484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98.2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F6C8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968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1D7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97.6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2AA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0.338</w:t>
            </w:r>
          </w:p>
        </w:tc>
      </w:tr>
      <w:tr w:rsidR="00F9256E" w:rsidRPr="00E57694" w14:paraId="682EE446" w14:textId="77777777" w:rsidTr="00B23A26">
        <w:trPr>
          <w:gridAfter w:val="1"/>
          <w:wAfter w:w="7" w:type="dxa"/>
          <w:trHeight w:val="330"/>
        </w:trPr>
        <w:tc>
          <w:tcPr>
            <w:tcW w:w="2980" w:type="dxa"/>
            <w:gridSpan w:val="2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DC4FA8" w14:textId="7E3B52CA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BC6C" w14:textId="73FBD040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father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2D4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303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BBD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614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AF4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5526CA55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351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956CB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3A6BA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00682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69A5E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CECA1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EA638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B81FE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F9256E" w:rsidRPr="00E57694" w14:paraId="6F97612F" w14:textId="77777777" w:rsidTr="00B23A26">
        <w:trPr>
          <w:gridAfter w:val="1"/>
          <w:wAfter w:w="7" w:type="dxa"/>
          <w:trHeight w:val="330"/>
        </w:trPr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14F0" w14:textId="103C5080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Age of mother (years old)†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63FE2" w14:textId="11DC89EA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mean, SD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B55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36.3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B3B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5.0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BA9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35.5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D1A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5.3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EE657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9256E" w:rsidRPr="00E57694" w14:paraId="5391C319" w14:textId="77777777" w:rsidTr="00B23A26">
        <w:trPr>
          <w:gridAfter w:val="1"/>
          <w:wAfter w:w="8" w:type="dxa"/>
          <w:trHeight w:val="465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D783027" w14:textId="77777777" w:rsidR="00F9256E" w:rsidRPr="002E71F4" w:rsidRDefault="00F9256E" w:rsidP="002E71F4">
            <w:pPr>
              <w:widowControl/>
              <w:spacing w:line="260" w:lineRule="exact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2E71F4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Employment status of mother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6DC072F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Currently work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66B2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A597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4D0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56.8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B23C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585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56.3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432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0.791</w:t>
            </w:r>
          </w:p>
        </w:tc>
      </w:tr>
      <w:tr w:rsidR="00F9256E" w:rsidRPr="00E57694" w14:paraId="49057EB1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F67C36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07ED33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37F3D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52C7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79AE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43.2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DBF2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ACF9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43.8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BF727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256E" w:rsidRPr="00E57694" w14:paraId="7AC8FF00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18E0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3BA4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1DC90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8648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6FAB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C218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FDCB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A1DE0" w14:textId="77777777" w:rsidR="00F9256E" w:rsidRPr="00E57694" w:rsidRDefault="00F9256E" w:rsidP="00F9256E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ｐ</w:t>
            </w:r>
          </w:p>
        </w:tc>
      </w:tr>
      <w:tr w:rsidR="00B23A26" w:rsidRPr="00E57694" w14:paraId="22415114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EBA108" w14:textId="6579922E" w:rsidR="00B23A26" w:rsidRPr="00B23A26" w:rsidRDefault="00B23A26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B23A26">
              <w:rPr>
                <w:rFonts w:ascii="Meiryo UI" w:eastAsia="Meiryo UI" w:hAnsi="Meiryo UI"/>
                <w:sz w:val="20"/>
                <w:szCs w:val="20"/>
              </w:rPr>
              <w:t>H</w:t>
            </w:r>
            <w:r w:rsidRPr="00B23A26">
              <w:rPr>
                <w:rFonts w:ascii="Meiryo UI" w:eastAsia="Meiryo UI" w:hAnsi="Meiryo UI"/>
                <w:sz w:val="20"/>
                <w:szCs w:val="20"/>
              </w:rPr>
              <w:t>ousehold structure</w:t>
            </w:r>
            <w:r w:rsidRPr="00B23A26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(</w:t>
            </w:r>
            <w:r w:rsidRPr="00B23A26">
              <w:rPr>
                <w:rFonts w:ascii="Meiryo UI" w:eastAsia="Meiryo UI" w:hAnsi="Meiryo UI" w:cs="Times New Roman"/>
                <w:sz w:val="20"/>
                <w:szCs w:val="20"/>
              </w:rPr>
              <w:t>whether living together or not</w:t>
            </w:r>
            <w:r w:rsidRPr="00B23A26">
              <w:rPr>
                <w:rFonts w:ascii="Meiryo UI" w:eastAsia="Meiryo UI" w:hAnsi="Meiryo UI" w:cs="Times New Roman"/>
                <w:sz w:val="20"/>
                <w:szCs w:val="20"/>
              </w:rPr>
              <w:t>)</w:t>
            </w:r>
            <w:bookmarkStart w:id="0" w:name="_GoBack"/>
            <w:bookmarkEnd w:id="0"/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7776" w14:textId="77777777" w:rsidR="00B23A26" w:rsidRPr="00E57694" w:rsidRDefault="00B23A26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Single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D59C" w14:textId="77777777" w:rsidR="00B23A26" w:rsidRPr="00E57694" w:rsidRDefault="00B23A26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mother or father and one child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C985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B2EE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3.5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3677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638D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D67C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0.439</w:t>
            </w:r>
          </w:p>
        </w:tc>
      </w:tr>
      <w:tr w:rsidR="00B23A26" w:rsidRPr="00E57694" w14:paraId="16087C9C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ED033D3" w14:textId="77777777" w:rsidR="00B23A26" w:rsidRPr="00E57694" w:rsidRDefault="00B23A26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EB09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99C1" w14:textId="77777777" w:rsidR="00B23A26" w:rsidRPr="00E57694" w:rsidRDefault="00B23A26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mother or father and grandparent and one child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40A7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21B5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EAD3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AB32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7176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B23A26" w:rsidRPr="00E57694" w14:paraId="2365A312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1DC0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279D" w14:textId="77777777" w:rsidR="00B23A26" w:rsidRPr="00E57694" w:rsidRDefault="00B23A26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Two generations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9C36" w14:textId="77777777" w:rsidR="00B23A26" w:rsidRPr="00E57694" w:rsidRDefault="00B23A26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mother and father and one child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85DA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EBEB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4341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E6E2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15.1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56E1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B23A26" w:rsidRPr="00E57694" w14:paraId="4B10F511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BF43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1906" w14:textId="77777777" w:rsidR="00B23A26" w:rsidRPr="00E57694" w:rsidRDefault="00B23A26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D10B" w14:textId="77777777" w:rsidR="00B23A26" w:rsidRPr="00E57694" w:rsidRDefault="00B23A26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mother and father and children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9958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92AC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59.4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91D3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0E1C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60.4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4CCC" w14:textId="77777777" w:rsidR="00B23A26" w:rsidRPr="00E57694" w:rsidRDefault="00B23A26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151996AD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678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F537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Three generations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4840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mother and father and grandparent and children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9018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E88C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183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587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17.1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6B21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353DA241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61B7B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8ECBE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EEB33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others (living together with non-family adults)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1C38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67D71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70D6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9E87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89C3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256E" w:rsidRPr="00E57694" w14:paraId="29046DB7" w14:textId="77777777" w:rsidTr="00B23A26">
        <w:trPr>
          <w:trHeight w:val="330"/>
        </w:trPr>
        <w:tc>
          <w:tcPr>
            <w:tcW w:w="298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A0D1C5" w14:textId="77777777" w:rsidR="00F9256E" w:rsidRDefault="00F9256E" w:rsidP="00F9256E">
            <w:pPr>
              <w:widowControl/>
              <w:ind w:left="200" w:hangingChars="100" w:hanging="200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Subjective economic </w:t>
            </w:r>
          </w:p>
          <w:p w14:paraId="755A07BD" w14:textId="04685566" w:rsidR="00F9256E" w:rsidRPr="00E57694" w:rsidRDefault="00F9256E" w:rsidP="00F9256E">
            <w:pPr>
              <w:widowControl/>
              <w:ind w:left="200" w:hangingChars="100" w:hanging="200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status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C3DD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affluent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C5D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605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8.51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82B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2DD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8.0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C9D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F9256E" w:rsidRPr="00E57694" w14:paraId="5F66559D" w14:textId="77777777" w:rsidTr="00B23A26">
        <w:trPr>
          <w:trHeight w:val="330"/>
        </w:trPr>
        <w:tc>
          <w:tcPr>
            <w:tcW w:w="2980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3A0C3845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8922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somewhat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9D91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90B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2FB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6A8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16.7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3D8F0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794C151D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4D7C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8C00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C2E0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neither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F44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06A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32.9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441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A66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33.1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8AAC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673F2F3A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F9A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B99D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8131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not so much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27B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701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26.0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70C1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6C8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32.8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B39B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5AC438B3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AFD0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C668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69C2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 afford not at all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198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53E0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727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507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936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3C7262D4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01A26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7E597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FBE20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do not want answer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DBD8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C86B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9B808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5EDA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B55AC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E71F4" w:rsidRPr="00E57694" w14:paraId="342FACB6" w14:textId="77777777" w:rsidTr="00B23A26">
        <w:trPr>
          <w:gridAfter w:val="1"/>
          <w:wAfter w:w="7" w:type="dxa"/>
          <w:trHeight w:val="330"/>
        </w:trPr>
        <w:tc>
          <w:tcPr>
            <w:tcW w:w="29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048B" w14:textId="112CE448" w:rsidR="002E71F4" w:rsidRPr="00E57694" w:rsidRDefault="002E71F4" w:rsidP="002E71F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Leisure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time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17B2" w14:textId="77777777" w:rsidR="002E71F4" w:rsidRPr="00E57694" w:rsidRDefault="002E71F4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affluent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E148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43EC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9A7D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7A83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8.2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C9E8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0.398</w:t>
            </w:r>
          </w:p>
        </w:tc>
      </w:tr>
      <w:tr w:rsidR="002E71F4" w:rsidRPr="00E57694" w14:paraId="20B69FAB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2A7C" w14:textId="77777777" w:rsidR="002E71F4" w:rsidRPr="00E57694" w:rsidRDefault="002E71F4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F7537" w14:textId="5D062556" w:rsidR="002E71F4" w:rsidRPr="00E57694" w:rsidRDefault="002E71F4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BD29" w14:textId="77777777" w:rsidR="002E71F4" w:rsidRPr="00E57694" w:rsidRDefault="002E71F4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somewhat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A33E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30BB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23.8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3A0A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961B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21.8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690C" w14:textId="77777777" w:rsidR="002E71F4" w:rsidRPr="00E57694" w:rsidRDefault="002E71F4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4A9FC45D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2057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6C71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05CA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neither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EEF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AE9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21.2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367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214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23.5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0EF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79CB5F7A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0B2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FD64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ADC9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not so much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C44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6E00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E06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803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37.4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E19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0045B681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D4AB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6C94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360C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 afford not at all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1A6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325E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10.8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F0EE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977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9.1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C1170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29DB37E4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2AE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60164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02BE1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do not want answer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03EE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976E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2B5F0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A7901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0D368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01692" w:rsidRPr="00E57694" w14:paraId="57816123" w14:textId="77777777" w:rsidTr="00B23A26">
        <w:trPr>
          <w:gridAfter w:val="1"/>
          <w:wAfter w:w="8" w:type="dxa"/>
          <w:trHeight w:val="3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59FBEA16" w14:textId="19BE36A8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P</w:t>
            </w:r>
            <w:r w:rsidRPr="00501692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lace where the child spends time during the day</w:t>
            </w:r>
          </w:p>
        </w:tc>
        <w:tc>
          <w:tcPr>
            <w:tcW w:w="14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3A0A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Nursery school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68A1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978A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8C08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42.7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F554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A355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38.3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CB9F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501692" w:rsidRPr="00E57694" w14:paraId="4B2055E4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9785568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3A84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BB95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36F7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9B0B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57.3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AB77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F674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61.7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B4A7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501692" w:rsidRPr="00E57694" w14:paraId="657D7C72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28BE2F9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2773" w14:textId="568E12A6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Kinder</w:t>
            </w: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-　</w:t>
            </w:r>
            <w:proofErr w:type="spellStart"/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garten</w:t>
            </w:r>
            <w:proofErr w:type="spellEnd"/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3B11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08A3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5305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BFC2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4042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E218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501692" w:rsidRPr="00E57694" w14:paraId="76AD2449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176E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8DA9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56CD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B81C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E883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63.9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9101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9BAC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D3D3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501692" w:rsidRPr="00E57694" w14:paraId="7A6ABD9F" w14:textId="77777777" w:rsidTr="00B23A26">
        <w:trPr>
          <w:gridAfter w:val="1"/>
          <w:wAfter w:w="8" w:type="dxa"/>
          <w:trHeight w:val="375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EE2B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EC5F4" w14:textId="77777777" w:rsidR="00501692" w:rsidRPr="002E71F4" w:rsidRDefault="00501692" w:rsidP="00F9256E">
            <w:pPr>
              <w:widowControl/>
              <w:spacing w:line="240" w:lineRule="exact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2E71F4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Centers for early childhood </w:t>
            </w:r>
            <w:r w:rsidRPr="002E71F4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lastRenderedPageBreak/>
              <w:t>education and care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15DB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41D6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68F6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6.7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8461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3D00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6.5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18F2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0.825</w:t>
            </w:r>
          </w:p>
        </w:tc>
      </w:tr>
      <w:tr w:rsidR="00501692" w:rsidRPr="00E57694" w14:paraId="3CDEBADC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886D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3AD9D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4F27" w14:textId="77777777" w:rsidR="00501692" w:rsidRPr="00E57694" w:rsidRDefault="00501692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7351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D6B2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93.3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568F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9B5E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93.6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42E2" w14:textId="77777777" w:rsidR="00501692" w:rsidRPr="00E57694" w:rsidRDefault="00501692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1C0B0AAA" w14:textId="77777777" w:rsidTr="00B23A26">
        <w:trPr>
          <w:gridAfter w:val="1"/>
          <w:wAfter w:w="8" w:type="dxa"/>
          <w:trHeight w:val="37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4CD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976916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Grandparents and relatives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456F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A85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C72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4AE7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5ACE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5.9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7758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0.092</w:t>
            </w:r>
          </w:p>
        </w:tc>
      </w:tr>
      <w:tr w:rsidR="00F9256E" w:rsidRPr="00E57694" w14:paraId="09276461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EF3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A8240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A698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EACA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0B7E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95.7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BEE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C35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94.2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8EE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5DB891FA" w14:textId="77777777" w:rsidTr="00B23A26">
        <w:trPr>
          <w:gridAfter w:val="1"/>
          <w:wAfter w:w="8" w:type="dxa"/>
          <w:trHeight w:val="37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87A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5ABDCD" w14:textId="155E30D2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None of the above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3AC9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1EA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497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12.3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B2BE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076E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C9B8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0.965</w:t>
            </w:r>
          </w:p>
        </w:tc>
      </w:tr>
      <w:tr w:rsidR="00F9256E" w:rsidRPr="00E57694" w14:paraId="69A00E87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500A9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B708E4" w14:textId="6AA35D70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D0732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9C01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1109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AEB4D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87.7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1C49C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869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0742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87.6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3FF90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256E" w:rsidRPr="00E57694" w14:paraId="7C5D025A" w14:textId="77777777" w:rsidTr="00B23A26">
        <w:trPr>
          <w:gridAfter w:val="1"/>
          <w:wAfter w:w="8" w:type="dxa"/>
          <w:trHeight w:val="4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3B5E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Life style</w:t>
            </w:r>
          </w:p>
        </w:tc>
        <w:tc>
          <w:tcPr>
            <w:tcW w:w="14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5552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Eating breakfast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1243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everyday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8EB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345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95.8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696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B46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91.73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329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0.0002</w:t>
            </w:r>
          </w:p>
        </w:tc>
      </w:tr>
      <w:tr w:rsidR="00F9256E" w:rsidRPr="00E57694" w14:paraId="3B8C9999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30AE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51F6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2089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4-5 days per week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FD4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D6D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FEB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F7E4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6.9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97C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31A85B87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524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5E5D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026E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2-3 days per week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1E7C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63CC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6066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1A58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946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3095AFFE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2169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8B0B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ECED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 day or less per week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2853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C507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8551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644B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726E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9256E" w:rsidRPr="00E57694" w14:paraId="75ADABEB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D686E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C36E7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307F8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I do not eat at all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59CF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2C04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89315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F542F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D7AD2" w14:textId="77777777" w:rsidR="00F9256E" w:rsidRPr="00E57694" w:rsidRDefault="00F9256E" w:rsidP="00F9256E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256E" w:rsidRPr="00E57694" w14:paraId="6A915398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4A36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p: χ</w:t>
            </w:r>
            <w:r w:rsidRPr="002E71F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test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CC90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8D12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E6CC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F24F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7E24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02D1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00AA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F9256E" w:rsidRPr="00E57694" w14:paraId="5C0A1562" w14:textId="77777777" w:rsidTr="00B23A26">
        <w:trPr>
          <w:gridAfter w:val="1"/>
          <w:wAfter w:w="8" w:type="dxa"/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E641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†: t test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2501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6598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1D9C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B5A6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8231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3FF5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6FA7" w14:textId="77777777" w:rsidR="00F9256E" w:rsidRPr="00E57694" w:rsidRDefault="00F9256E" w:rsidP="00F9256E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</w:tbl>
    <w:p w14:paraId="25F299F9" w14:textId="77777777" w:rsidR="00B86A3E" w:rsidRPr="00E57694" w:rsidRDefault="00B86A3E">
      <w:pPr>
        <w:rPr>
          <w:rFonts w:ascii="Meiryo UI" w:eastAsia="Meiryo UI" w:hAnsi="Meiryo UI"/>
        </w:rPr>
      </w:pPr>
    </w:p>
    <w:sectPr w:rsidR="00B86A3E" w:rsidRPr="00E57694" w:rsidSect="002E71F4">
      <w:pgSz w:w="11906" w:h="16838"/>
      <w:pgMar w:top="851" w:right="991" w:bottom="993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615AD3" w14:textId="77777777" w:rsidR="003F2C2F" w:rsidRDefault="003F2C2F" w:rsidP="00F33A16">
      <w:r>
        <w:separator/>
      </w:r>
    </w:p>
  </w:endnote>
  <w:endnote w:type="continuationSeparator" w:id="0">
    <w:p w14:paraId="4582EF3D" w14:textId="77777777" w:rsidR="003F2C2F" w:rsidRDefault="003F2C2F" w:rsidP="00F33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AF2EA" w14:textId="77777777" w:rsidR="003F2C2F" w:rsidRDefault="003F2C2F" w:rsidP="00F33A16">
      <w:r>
        <w:separator/>
      </w:r>
    </w:p>
  </w:footnote>
  <w:footnote w:type="continuationSeparator" w:id="0">
    <w:p w14:paraId="27A4FB27" w14:textId="77777777" w:rsidR="003F2C2F" w:rsidRDefault="003F2C2F" w:rsidP="00F33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A3E"/>
    <w:rsid w:val="00134705"/>
    <w:rsid w:val="00221EEE"/>
    <w:rsid w:val="00234CF0"/>
    <w:rsid w:val="002E71F4"/>
    <w:rsid w:val="003F2C2F"/>
    <w:rsid w:val="00501692"/>
    <w:rsid w:val="007F1CD7"/>
    <w:rsid w:val="00A05F20"/>
    <w:rsid w:val="00A778E0"/>
    <w:rsid w:val="00AF14E3"/>
    <w:rsid w:val="00B23A26"/>
    <w:rsid w:val="00B86A3E"/>
    <w:rsid w:val="00C4616F"/>
    <w:rsid w:val="00E57694"/>
    <w:rsid w:val="00F33A16"/>
    <w:rsid w:val="00F9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E99DBE"/>
  <w15:chartTrackingRefBased/>
  <w15:docId w15:val="{72B39036-F88B-49B5-91BD-8F1F79E6D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3A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3A16"/>
  </w:style>
  <w:style w:type="paragraph" w:styleId="a5">
    <w:name w:val="footer"/>
    <w:basedOn w:val="a"/>
    <w:link w:val="a6"/>
    <w:uiPriority w:val="99"/>
    <w:unhideWhenUsed/>
    <w:rsid w:val="00F33A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3A16"/>
  </w:style>
  <w:style w:type="paragraph" w:styleId="a7">
    <w:name w:val="Balloon Text"/>
    <w:basedOn w:val="a"/>
    <w:link w:val="a8"/>
    <w:uiPriority w:val="99"/>
    <w:semiHidden/>
    <w:unhideWhenUsed/>
    <w:rsid w:val="00A05F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05F2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764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みどり 石川</dc:creator>
  <cp:keywords/>
  <dc:description/>
  <cp:lastModifiedBy>みどり 石川</cp:lastModifiedBy>
  <cp:revision>11</cp:revision>
  <dcterms:created xsi:type="dcterms:W3CDTF">2019-11-06T23:11:00Z</dcterms:created>
  <dcterms:modified xsi:type="dcterms:W3CDTF">2019-12-02T03:13:00Z</dcterms:modified>
</cp:coreProperties>
</file>